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CA8D" w14:textId="77777777" w:rsidR="00E50EC8" w:rsidRPr="009112BB" w:rsidRDefault="00E50EC8" w:rsidP="005B7FBE">
      <w:pPr>
        <w:spacing w:before="0" w:after="0"/>
        <w:rPr>
          <w:lang w:val="et-EE"/>
        </w:rPr>
      </w:pPr>
    </w:p>
    <w:p w14:paraId="0EC87C4F" w14:textId="77777777" w:rsidR="00E50EC8" w:rsidRPr="009112BB" w:rsidRDefault="00E50EC8" w:rsidP="005B7FBE">
      <w:pPr>
        <w:spacing w:before="0" w:after="0"/>
        <w:rPr>
          <w:lang w:val="et-EE"/>
        </w:rPr>
      </w:pPr>
    </w:p>
    <w:p w14:paraId="3C55AA8E" w14:textId="77777777" w:rsidR="00E50EC8" w:rsidRPr="009112BB" w:rsidRDefault="00E50EC8" w:rsidP="005B7FBE">
      <w:pPr>
        <w:spacing w:before="0" w:after="0" w:line="288" w:lineRule="auto"/>
        <w:jc w:val="both"/>
        <w:rPr>
          <w:b/>
          <w:bCs/>
          <w:lang w:val="et-EE"/>
        </w:rPr>
      </w:pPr>
    </w:p>
    <w:p w14:paraId="3D7CEAD8" w14:textId="77777777" w:rsidR="00E50EC8" w:rsidRPr="009112BB" w:rsidRDefault="00E50EC8" w:rsidP="005B7FBE">
      <w:pPr>
        <w:spacing w:before="0" w:after="0" w:line="276" w:lineRule="auto"/>
        <w:rPr>
          <w:rFonts w:eastAsia="Times New Roman" w:cs="Arial"/>
          <w:b/>
          <w:bCs/>
          <w:spacing w:val="4"/>
          <w:lang w:val="et-EE"/>
        </w:rPr>
      </w:pPr>
    </w:p>
    <w:p w14:paraId="52799084" w14:textId="77777777" w:rsidR="00247D68" w:rsidRPr="009112BB" w:rsidRDefault="00247D68" w:rsidP="005B7FBE">
      <w:pPr>
        <w:spacing w:before="0" w:after="0" w:line="276" w:lineRule="auto"/>
        <w:rPr>
          <w:rFonts w:eastAsia="Times New Roman" w:cs="Arial"/>
          <w:b/>
          <w:bCs/>
          <w:spacing w:val="4"/>
          <w:lang w:val="et-EE"/>
        </w:rPr>
      </w:pPr>
    </w:p>
    <w:p w14:paraId="22703852" w14:textId="77777777" w:rsidR="00A07127" w:rsidRDefault="00A07127" w:rsidP="005B7FBE">
      <w:pPr>
        <w:spacing w:before="0" w:after="0" w:line="276" w:lineRule="auto"/>
        <w:rPr>
          <w:rFonts w:eastAsia="Times New Roman" w:cs="Arial"/>
          <w:b/>
          <w:bCs/>
          <w:spacing w:val="4"/>
          <w:lang w:val="et-EE"/>
        </w:rPr>
      </w:pPr>
    </w:p>
    <w:p w14:paraId="58D8AD93" w14:textId="77777777" w:rsidR="00A07127" w:rsidRDefault="00A07127" w:rsidP="005B7FBE">
      <w:pPr>
        <w:spacing w:before="0" w:after="0" w:line="276" w:lineRule="auto"/>
        <w:rPr>
          <w:rFonts w:eastAsia="Times New Roman" w:cs="Arial"/>
          <w:b/>
          <w:bCs/>
          <w:spacing w:val="4"/>
          <w:lang w:val="et-EE"/>
        </w:rPr>
      </w:pPr>
    </w:p>
    <w:p w14:paraId="7C4A3176" w14:textId="462D746F" w:rsidR="00E50EC8" w:rsidRPr="009112BB" w:rsidRDefault="00E50EC8" w:rsidP="005B7FBE">
      <w:pPr>
        <w:spacing w:before="0" w:after="0" w:line="276" w:lineRule="auto"/>
        <w:rPr>
          <w:rFonts w:eastAsia="Times New Roman" w:cs="Arial"/>
          <w:b/>
          <w:bCs/>
          <w:spacing w:val="4"/>
          <w:lang w:val="et-EE"/>
        </w:rPr>
      </w:pPr>
      <w:r w:rsidRPr="009112BB">
        <w:rPr>
          <w:rFonts w:eastAsia="Times New Roman" w:cs="Arial"/>
          <w:b/>
          <w:bCs/>
          <w:spacing w:val="4"/>
          <w:lang w:val="et-EE"/>
        </w:rPr>
        <w:t>Riigihangete Vaidlustuskomisjon</w:t>
      </w:r>
    </w:p>
    <w:p w14:paraId="455889A2" w14:textId="77777777" w:rsidR="00E50EC8" w:rsidRPr="009112BB" w:rsidRDefault="00E50EC8" w:rsidP="005B7FBE">
      <w:pPr>
        <w:spacing w:before="0" w:after="0" w:line="276" w:lineRule="auto"/>
        <w:rPr>
          <w:rFonts w:cs="Arial"/>
          <w:shd w:val="clear" w:color="auto" w:fill="FFFFFF"/>
          <w:lang w:val="et-EE"/>
        </w:rPr>
      </w:pPr>
      <w:r w:rsidRPr="009112BB">
        <w:rPr>
          <w:rFonts w:cs="Arial"/>
          <w:shd w:val="clear" w:color="auto" w:fill="FFFFFF"/>
          <w:lang w:val="et-EE"/>
        </w:rPr>
        <w:t>Tartu mnt 85, Tallinn</w:t>
      </w:r>
    </w:p>
    <w:p w14:paraId="70A4D8CD" w14:textId="77777777" w:rsidR="00E50EC8" w:rsidRPr="009112BB" w:rsidRDefault="00E50EC8" w:rsidP="005B7FBE">
      <w:pPr>
        <w:spacing w:before="0" w:after="0" w:line="276" w:lineRule="auto"/>
        <w:rPr>
          <w:rFonts w:eastAsia="Times New Roman" w:cs="Arial"/>
          <w:spacing w:val="4"/>
          <w:lang w:val="et-EE"/>
        </w:rPr>
      </w:pPr>
      <w:hyperlink r:id="rId10" w:history="1">
        <w:r w:rsidRPr="009112BB">
          <w:rPr>
            <w:rFonts w:eastAsia="Times New Roman" w:cs="Arial"/>
            <w:spacing w:val="4"/>
            <w:lang w:val="et-EE"/>
          </w:rPr>
          <w:t>vako@fin.ee</w:t>
        </w:r>
      </w:hyperlink>
    </w:p>
    <w:p w14:paraId="7F1E1F37" w14:textId="3B6A6E0D" w:rsidR="00E50EC8" w:rsidRPr="009112BB" w:rsidRDefault="00D038A5" w:rsidP="005B7FBE">
      <w:pPr>
        <w:spacing w:before="0" w:after="0" w:line="276" w:lineRule="auto"/>
        <w:jc w:val="right"/>
        <w:rPr>
          <w:rFonts w:eastAsia="Times New Roman" w:cs="Arial"/>
          <w:spacing w:val="4"/>
          <w:lang w:val="et-EE"/>
        </w:rPr>
      </w:pPr>
      <w:r>
        <w:rPr>
          <w:rFonts w:eastAsia="Times New Roman" w:cs="Arial"/>
          <w:spacing w:val="4"/>
          <w:lang w:val="et-EE"/>
        </w:rPr>
        <w:t>04</w:t>
      </w:r>
      <w:r w:rsidR="00A42A5A" w:rsidRPr="009112BB">
        <w:rPr>
          <w:rFonts w:eastAsia="Times New Roman" w:cs="Arial"/>
          <w:spacing w:val="4"/>
          <w:lang w:val="et-EE"/>
        </w:rPr>
        <w:t>.</w:t>
      </w:r>
      <w:r w:rsidR="00E50EC8" w:rsidRPr="009112BB">
        <w:rPr>
          <w:rFonts w:eastAsia="Times New Roman" w:cs="Arial"/>
          <w:spacing w:val="4"/>
          <w:lang w:val="et-EE"/>
        </w:rPr>
        <w:t xml:space="preserve"> </w:t>
      </w:r>
      <w:r>
        <w:rPr>
          <w:rFonts w:eastAsia="Times New Roman" w:cs="Arial"/>
          <w:spacing w:val="4"/>
          <w:lang w:val="et-EE"/>
        </w:rPr>
        <w:t>september</w:t>
      </w:r>
      <w:r w:rsidR="000D032E" w:rsidRPr="009112BB">
        <w:rPr>
          <w:rFonts w:eastAsia="Times New Roman" w:cs="Arial"/>
          <w:spacing w:val="4"/>
          <w:lang w:val="et-EE"/>
        </w:rPr>
        <w:t xml:space="preserve"> </w:t>
      </w:r>
      <w:r w:rsidR="00E50EC8" w:rsidRPr="009112BB">
        <w:rPr>
          <w:rFonts w:eastAsia="Times New Roman" w:cs="Arial"/>
          <w:spacing w:val="4"/>
          <w:lang w:val="et-EE"/>
        </w:rPr>
        <w:t>202</w:t>
      </w:r>
      <w:r w:rsidR="004F5BFF" w:rsidRPr="009112BB">
        <w:rPr>
          <w:rFonts w:eastAsia="Times New Roman" w:cs="Arial"/>
          <w:spacing w:val="4"/>
          <w:lang w:val="et-EE"/>
        </w:rPr>
        <w:t>6</w:t>
      </w:r>
      <w:r w:rsidR="00E50EC8" w:rsidRPr="009112BB">
        <w:rPr>
          <w:rFonts w:eastAsia="Times New Roman" w:cs="Arial"/>
          <w:spacing w:val="4"/>
          <w:lang w:val="et-EE"/>
        </w:rPr>
        <w:t xml:space="preserve"> </w:t>
      </w:r>
    </w:p>
    <w:p w14:paraId="3E51D83A" w14:textId="77777777" w:rsidR="008C5D4D" w:rsidRDefault="008C5D4D" w:rsidP="00D038A5">
      <w:pPr>
        <w:spacing w:before="0" w:after="0" w:line="276" w:lineRule="auto"/>
        <w:rPr>
          <w:rFonts w:eastAsia="Times New Roman" w:cs="Arial"/>
          <w:b/>
          <w:spacing w:val="4"/>
          <w:lang w:val="et-EE"/>
        </w:rPr>
      </w:pPr>
    </w:p>
    <w:p w14:paraId="64531003" w14:textId="6271AEF5" w:rsidR="00B43DF1" w:rsidRDefault="00E50EC8" w:rsidP="00D038A5">
      <w:pPr>
        <w:spacing w:before="0" w:after="0" w:line="276" w:lineRule="auto"/>
        <w:rPr>
          <w:rFonts w:eastAsia="Times New Roman" w:cs="Arial"/>
          <w:b/>
          <w:spacing w:val="4"/>
          <w:lang w:val="et-EE"/>
        </w:rPr>
      </w:pPr>
      <w:r w:rsidRPr="009112BB">
        <w:rPr>
          <w:rFonts w:eastAsia="Times New Roman" w:cs="Arial"/>
          <w:b/>
          <w:spacing w:val="4"/>
          <w:lang w:val="et-EE"/>
        </w:rPr>
        <w:t xml:space="preserve">Vaidlustaja: </w:t>
      </w:r>
      <w:r w:rsidRPr="009112BB">
        <w:rPr>
          <w:rFonts w:eastAsia="Times New Roman" w:cs="Arial"/>
          <w:b/>
          <w:spacing w:val="4"/>
          <w:lang w:val="et-EE"/>
        </w:rPr>
        <w:tab/>
      </w:r>
      <w:proofErr w:type="spellStart"/>
      <w:r w:rsidR="00D038A5">
        <w:rPr>
          <w:rFonts w:eastAsia="Times New Roman" w:cs="Arial"/>
          <w:b/>
          <w:spacing w:val="4"/>
          <w:lang w:val="et-EE"/>
        </w:rPr>
        <w:t>Oixio</w:t>
      </w:r>
      <w:proofErr w:type="spellEnd"/>
      <w:r w:rsidR="00D038A5">
        <w:rPr>
          <w:rFonts w:eastAsia="Times New Roman" w:cs="Arial"/>
          <w:b/>
          <w:spacing w:val="4"/>
          <w:lang w:val="et-EE"/>
        </w:rPr>
        <w:t xml:space="preserve"> </w:t>
      </w:r>
      <w:r w:rsidR="00C72C60">
        <w:rPr>
          <w:rFonts w:eastAsia="Times New Roman" w:cs="Arial"/>
          <w:b/>
          <w:spacing w:val="4"/>
          <w:lang w:val="et-EE"/>
        </w:rPr>
        <w:t>Digital</w:t>
      </w:r>
      <w:r w:rsidR="00D038A5">
        <w:rPr>
          <w:rFonts w:eastAsia="Times New Roman" w:cs="Arial"/>
          <w:b/>
          <w:spacing w:val="4"/>
          <w:lang w:val="et-EE"/>
        </w:rPr>
        <w:t xml:space="preserve"> AS</w:t>
      </w:r>
    </w:p>
    <w:p w14:paraId="5B9D8C5B" w14:textId="5E26BB21" w:rsidR="00D038A5" w:rsidRPr="00D038A5" w:rsidRDefault="00D038A5" w:rsidP="00D038A5">
      <w:pPr>
        <w:spacing w:before="0" w:after="0" w:line="276" w:lineRule="auto"/>
        <w:rPr>
          <w:rFonts w:eastAsia="Times New Roman" w:cs="Arial"/>
          <w:bCs/>
          <w:spacing w:val="4"/>
          <w:lang w:val="et-EE"/>
        </w:rPr>
      </w:pPr>
      <w:r>
        <w:rPr>
          <w:rFonts w:eastAsia="Times New Roman" w:cs="Arial"/>
          <w:b/>
          <w:spacing w:val="4"/>
          <w:lang w:val="et-EE"/>
        </w:rPr>
        <w:tab/>
      </w:r>
      <w:r>
        <w:rPr>
          <w:rFonts w:eastAsia="Times New Roman" w:cs="Arial"/>
          <w:b/>
          <w:spacing w:val="4"/>
          <w:lang w:val="et-EE"/>
        </w:rPr>
        <w:tab/>
      </w:r>
      <w:r>
        <w:rPr>
          <w:rFonts w:eastAsia="Times New Roman" w:cs="Arial"/>
          <w:b/>
          <w:spacing w:val="4"/>
          <w:lang w:val="et-EE"/>
        </w:rPr>
        <w:tab/>
      </w:r>
      <w:r w:rsidRPr="00D038A5">
        <w:rPr>
          <w:rFonts w:eastAsia="Times New Roman" w:cs="Arial"/>
          <w:bCs/>
          <w:spacing w:val="4"/>
          <w:lang w:val="et-EE"/>
        </w:rPr>
        <w:t xml:space="preserve">Registrikood </w:t>
      </w:r>
      <w:r w:rsidR="00A07127" w:rsidRPr="00A07127">
        <w:rPr>
          <w:rFonts w:eastAsia="Times New Roman" w:cs="Arial"/>
          <w:bCs/>
          <w:spacing w:val="4"/>
          <w:lang w:val="et-EE"/>
        </w:rPr>
        <w:t>10351019</w:t>
      </w:r>
    </w:p>
    <w:p w14:paraId="26CF1B1A" w14:textId="77777777" w:rsidR="008C5D4D" w:rsidRDefault="008C5D4D" w:rsidP="003D3D3F">
      <w:pPr>
        <w:spacing w:after="0" w:line="276" w:lineRule="auto"/>
        <w:rPr>
          <w:rFonts w:eastAsia="Times New Roman" w:cs="Arial"/>
          <w:bCs/>
          <w:spacing w:val="4"/>
          <w:lang w:val="et-EE"/>
        </w:rPr>
      </w:pPr>
    </w:p>
    <w:p w14:paraId="7F81589E" w14:textId="64E10023" w:rsidR="00E50EC8" w:rsidRPr="009112BB" w:rsidRDefault="00E50EC8" w:rsidP="003D3D3F">
      <w:pPr>
        <w:spacing w:after="0" w:line="276" w:lineRule="auto"/>
        <w:rPr>
          <w:rFonts w:eastAsia="Times New Roman" w:cs="Arial"/>
          <w:bCs/>
          <w:spacing w:val="4"/>
          <w:lang w:val="et-EE"/>
        </w:rPr>
      </w:pPr>
      <w:r w:rsidRPr="009112BB">
        <w:rPr>
          <w:rFonts w:eastAsia="Times New Roman" w:cs="Arial"/>
          <w:bCs/>
          <w:spacing w:val="4"/>
          <w:lang w:val="et-EE"/>
        </w:rPr>
        <w:t xml:space="preserve">esindaja: </w:t>
      </w:r>
      <w:r w:rsidRPr="009112BB">
        <w:rPr>
          <w:rFonts w:eastAsia="Times New Roman" w:cs="Arial"/>
          <w:bCs/>
          <w:spacing w:val="4"/>
          <w:lang w:val="et-EE"/>
        </w:rPr>
        <w:tab/>
      </w:r>
      <w:r w:rsidRPr="009112BB">
        <w:rPr>
          <w:rFonts w:eastAsia="Times New Roman" w:cs="Arial"/>
          <w:bCs/>
          <w:spacing w:val="4"/>
          <w:lang w:val="et-EE"/>
        </w:rPr>
        <w:tab/>
        <w:t>vandeadvokaat Taivo Ruus</w:t>
      </w:r>
    </w:p>
    <w:p w14:paraId="51C35516" w14:textId="74EEE0C5" w:rsidR="000D032E" w:rsidRPr="009112BB" w:rsidRDefault="000D032E" w:rsidP="005B7FBE">
      <w:pPr>
        <w:spacing w:before="0" w:after="0" w:line="276" w:lineRule="auto"/>
        <w:ind w:left="2160"/>
        <w:rPr>
          <w:rFonts w:eastAsia="Times New Roman" w:cs="Arial"/>
          <w:bCs/>
          <w:spacing w:val="4"/>
          <w:lang w:val="et-EE"/>
        </w:rPr>
      </w:pPr>
      <w:r w:rsidRPr="009112BB">
        <w:rPr>
          <w:rFonts w:eastAsia="Times New Roman" w:cs="Arial"/>
          <w:bCs/>
          <w:spacing w:val="4"/>
          <w:lang w:val="et-EE"/>
        </w:rPr>
        <w:t>Advokaadibüroo Ruus &amp; Veso</w:t>
      </w:r>
      <w:r w:rsidR="00E50EC8" w:rsidRPr="009112BB">
        <w:rPr>
          <w:rFonts w:eastAsia="Times New Roman" w:cs="Arial"/>
          <w:bCs/>
          <w:spacing w:val="4"/>
          <w:lang w:val="et-EE"/>
        </w:rPr>
        <w:tab/>
      </w:r>
      <w:r w:rsidR="00E50EC8" w:rsidRPr="009112BB">
        <w:rPr>
          <w:rFonts w:eastAsia="Times New Roman" w:cs="Arial"/>
          <w:bCs/>
          <w:spacing w:val="4"/>
          <w:lang w:val="et-EE"/>
        </w:rPr>
        <w:tab/>
      </w:r>
      <w:r w:rsidR="00E50EC8" w:rsidRPr="009112BB">
        <w:rPr>
          <w:rFonts w:eastAsia="Times New Roman" w:cs="Arial"/>
          <w:bCs/>
          <w:spacing w:val="4"/>
          <w:lang w:val="et-EE"/>
        </w:rPr>
        <w:tab/>
      </w:r>
    </w:p>
    <w:p w14:paraId="20319C89" w14:textId="53251C81" w:rsidR="00E50EC8" w:rsidRPr="009112BB" w:rsidRDefault="00E50EC8" w:rsidP="005B7FBE">
      <w:pPr>
        <w:spacing w:before="0" w:after="0" w:line="276" w:lineRule="auto"/>
        <w:ind w:left="2160"/>
        <w:rPr>
          <w:rFonts w:eastAsia="Times New Roman" w:cs="Arial"/>
          <w:b/>
          <w:bCs/>
          <w:spacing w:val="4"/>
          <w:lang w:val="et-EE"/>
        </w:rPr>
      </w:pPr>
      <w:r w:rsidRPr="009112BB">
        <w:rPr>
          <w:rFonts w:eastAsia="Times New Roman" w:cs="Arial"/>
          <w:bCs/>
          <w:spacing w:val="4"/>
          <w:lang w:val="et-EE"/>
        </w:rPr>
        <w:t xml:space="preserve">e-post: </w:t>
      </w:r>
      <w:hyperlink r:id="rId11" w:history="1">
        <w:r w:rsidRPr="009112BB">
          <w:rPr>
            <w:rStyle w:val="Hperlink"/>
            <w:rFonts w:eastAsia="Times New Roman" w:cs="Arial"/>
            <w:bCs/>
            <w:color w:val="auto"/>
            <w:spacing w:val="4"/>
            <w:u w:val="none"/>
            <w:lang w:val="et-EE"/>
          </w:rPr>
          <w:t>taivo@ruus</w:t>
        </w:r>
      </w:hyperlink>
      <w:r w:rsidRPr="009112BB">
        <w:rPr>
          <w:rFonts w:eastAsia="Times New Roman" w:cs="Arial"/>
          <w:bCs/>
          <w:spacing w:val="4"/>
          <w:lang w:val="et-EE"/>
        </w:rPr>
        <w:t xml:space="preserve">veso.ee </w:t>
      </w:r>
    </w:p>
    <w:p w14:paraId="2A4F066B" w14:textId="77777777" w:rsidR="00E50EC8" w:rsidRPr="009112BB" w:rsidRDefault="00E50EC8" w:rsidP="005B7FBE">
      <w:pPr>
        <w:spacing w:before="0" w:after="0" w:line="276" w:lineRule="auto"/>
        <w:rPr>
          <w:rFonts w:eastAsia="Times New Roman" w:cs="Arial"/>
          <w:bCs/>
          <w:spacing w:val="4"/>
          <w:lang w:val="et-EE"/>
        </w:rPr>
      </w:pPr>
    </w:p>
    <w:p w14:paraId="45470D9C" w14:textId="5D8A8538" w:rsidR="00247D68" w:rsidRPr="009112BB" w:rsidRDefault="00247D68" w:rsidP="00247D68">
      <w:pPr>
        <w:spacing w:before="0" w:after="0" w:line="276" w:lineRule="auto"/>
        <w:ind w:left="1440" w:firstLine="720"/>
        <w:rPr>
          <w:rFonts w:cs="Arial"/>
          <w:lang w:val="et-EE"/>
        </w:rPr>
      </w:pPr>
    </w:p>
    <w:p w14:paraId="1F0212BC" w14:textId="77777777" w:rsidR="00684894" w:rsidRPr="009112BB" w:rsidRDefault="00684894" w:rsidP="00684894">
      <w:pPr>
        <w:spacing w:before="0" w:after="0" w:line="276" w:lineRule="auto"/>
        <w:ind w:left="1440" w:firstLine="720"/>
        <w:rPr>
          <w:rFonts w:cs="Times New Roman"/>
          <w:lang w:val="et-EE" w:bidi="gu-IN"/>
          <w14:ligatures w14:val="standardContextual"/>
        </w:rPr>
      </w:pPr>
    </w:p>
    <w:p w14:paraId="5BBE9695" w14:textId="3014F270" w:rsidR="00E50EC8" w:rsidRPr="009112BB" w:rsidRDefault="00D038A5" w:rsidP="005B7FBE">
      <w:pPr>
        <w:spacing w:before="0" w:after="0" w:line="276" w:lineRule="auto"/>
        <w:rPr>
          <w:rFonts w:eastAsia="Times New Roman" w:cs="Arial"/>
          <w:b/>
          <w:spacing w:val="4"/>
          <w:lang w:val="et-EE"/>
        </w:rPr>
      </w:pPr>
      <w:r>
        <w:rPr>
          <w:rFonts w:eastAsia="Times New Roman" w:cs="Arial"/>
          <w:b/>
          <w:spacing w:val="4"/>
          <w:lang w:val="et-EE"/>
        </w:rPr>
        <w:t>TAOTLUS</w:t>
      </w:r>
    </w:p>
    <w:p w14:paraId="39A3C6F1" w14:textId="7962E82B" w:rsidR="00E50EC8" w:rsidRPr="009112BB" w:rsidRDefault="00E50EC8" w:rsidP="008C5D4D">
      <w:pPr>
        <w:spacing w:before="0" w:after="0" w:line="276" w:lineRule="auto"/>
        <w:jc w:val="both"/>
        <w:rPr>
          <w:rFonts w:eastAsia="Times New Roman" w:cs="Arial"/>
          <w:b/>
          <w:bCs/>
          <w:spacing w:val="4"/>
          <w:lang w:val="et-EE"/>
        </w:rPr>
      </w:pPr>
      <w:r w:rsidRPr="009112BB">
        <w:rPr>
          <w:rFonts w:eastAsia="Times New Roman" w:cs="Arial"/>
          <w:b/>
          <w:bCs/>
          <w:spacing w:val="4"/>
          <w:lang w:val="et-EE"/>
        </w:rPr>
        <w:t>Riigihanke</w:t>
      </w:r>
      <w:r w:rsidR="00227DB8">
        <w:rPr>
          <w:rFonts w:eastAsia="Times New Roman" w:cs="Arial"/>
          <w:b/>
          <w:bCs/>
          <w:spacing w:val="4"/>
          <w:lang w:val="et-EE"/>
        </w:rPr>
        <w:t xml:space="preserve"> vaidlustusmenetluses</w:t>
      </w:r>
      <w:r w:rsidRPr="009112BB">
        <w:rPr>
          <w:rFonts w:eastAsia="Times New Roman" w:cs="Arial"/>
          <w:b/>
          <w:bCs/>
          <w:spacing w:val="4"/>
          <w:lang w:val="et-EE"/>
        </w:rPr>
        <w:t xml:space="preserve"> </w:t>
      </w:r>
      <w:r w:rsidR="00D038A5">
        <w:rPr>
          <w:rFonts w:eastAsia="Times New Roman" w:cs="Arial"/>
          <w:b/>
          <w:bCs/>
          <w:spacing w:val="4"/>
          <w:lang w:val="et-EE"/>
        </w:rPr>
        <w:t>tasutud lõivu tagastamiseks</w:t>
      </w:r>
      <w:r w:rsidR="008C5D4D">
        <w:rPr>
          <w:rFonts w:eastAsia="Times New Roman" w:cs="Arial"/>
          <w:b/>
          <w:bCs/>
          <w:spacing w:val="4"/>
          <w:lang w:val="et-EE"/>
        </w:rPr>
        <w:t xml:space="preserve"> </w:t>
      </w:r>
      <w:r w:rsidR="008C5D4D" w:rsidRPr="008C5D4D">
        <w:rPr>
          <w:rFonts w:eastAsia="Times New Roman" w:cs="Arial"/>
          <w:b/>
          <w:bCs/>
          <w:spacing w:val="4"/>
          <w:lang w:val="et-EE"/>
        </w:rPr>
        <w:t>vaidlustusasjas number 185-26/307261</w:t>
      </w:r>
      <w:r w:rsidR="008C5D4D">
        <w:rPr>
          <w:rFonts w:eastAsia="Times New Roman" w:cs="Arial"/>
          <w:b/>
          <w:bCs/>
          <w:spacing w:val="4"/>
          <w:lang w:val="et-EE"/>
        </w:rPr>
        <w:t xml:space="preserve"> </w:t>
      </w:r>
    </w:p>
    <w:p w14:paraId="5B13EC35" w14:textId="77777777" w:rsidR="00E50EC8" w:rsidRPr="009112BB" w:rsidRDefault="00E50EC8" w:rsidP="005B7FBE">
      <w:pPr>
        <w:spacing w:before="0" w:after="0"/>
        <w:jc w:val="both"/>
        <w:rPr>
          <w:lang w:val="et-EE"/>
        </w:rPr>
      </w:pPr>
    </w:p>
    <w:p w14:paraId="2659933C" w14:textId="7B653060" w:rsidR="00E50EC8" w:rsidRPr="009112BB" w:rsidRDefault="00E50EC8" w:rsidP="005B7FBE">
      <w:pPr>
        <w:spacing w:before="0" w:after="0"/>
        <w:rPr>
          <w:b/>
          <w:bCs/>
          <w:lang w:val="et-EE"/>
        </w:rPr>
      </w:pPr>
      <w:r w:rsidRPr="009112BB">
        <w:rPr>
          <w:b/>
          <w:bCs/>
          <w:lang w:val="et-EE"/>
        </w:rPr>
        <w:t xml:space="preserve">Taotlus: </w:t>
      </w:r>
    </w:p>
    <w:p w14:paraId="70DC8C48" w14:textId="77777777" w:rsidR="0080539A" w:rsidRPr="0080539A" w:rsidRDefault="00D038A5" w:rsidP="0080539A">
      <w:pPr>
        <w:pStyle w:val="Loendilik"/>
        <w:numPr>
          <w:ilvl w:val="0"/>
          <w:numId w:val="1"/>
        </w:numPr>
        <w:jc w:val="both"/>
        <w:rPr>
          <w:b/>
          <w:bCs/>
          <w:lang w:val="et-EE"/>
        </w:rPr>
      </w:pPr>
      <w:r w:rsidRPr="0080539A">
        <w:rPr>
          <w:b/>
          <w:bCs/>
          <w:lang w:val="et-EE"/>
        </w:rPr>
        <w:t xml:space="preserve">Teha lahend riigihanke vaidlustusmenetluses tasutud riigilõivu tagastamiseks summas </w:t>
      </w:r>
      <w:r w:rsidR="00F77697" w:rsidRPr="0080539A">
        <w:rPr>
          <w:b/>
          <w:bCs/>
          <w:lang w:val="et-EE"/>
        </w:rPr>
        <w:t>2560 eurot</w:t>
      </w:r>
      <w:r w:rsidR="0080539A" w:rsidRPr="0080539A">
        <w:rPr>
          <w:b/>
          <w:bCs/>
          <w:lang w:val="et-EE"/>
        </w:rPr>
        <w:t xml:space="preserve"> </w:t>
      </w:r>
      <w:proofErr w:type="spellStart"/>
      <w:r w:rsidR="0080539A" w:rsidRPr="0080539A">
        <w:rPr>
          <w:b/>
          <w:bCs/>
          <w:lang w:val="et-EE"/>
        </w:rPr>
        <w:t>Oixio</w:t>
      </w:r>
      <w:proofErr w:type="spellEnd"/>
      <w:r w:rsidR="0080539A" w:rsidRPr="0080539A">
        <w:rPr>
          <w:b/>
          <w:bCs/>
          <w:lang w:val="et-EE"/>
        </w:rPr>
        <w:t xml:space="preserve"> Digital AS arveldusarvele nr EE632200221011295052.</w:t>
      </w:r>
    </w:p>
    <w:p w14:paraId="39BAAB06" w14:textId="6863BCC6" w:rsidR="002370DB" w:rsidRPr="0080539A" w:rsidRDefault="002370DB" w:rsidP="0080539A">
      <w:pPr>
        <w:spacing w:before="0" w:after="0" w:line="276" w:lineRule="auto"/>
        <w:jc w:val="both"/>
        <w:rPr>
          <w:b/>
          <w:bCs/>
          <w:lang w:val="et-EE"/>
        </w:rPr>
      </w:pPr>
      <w:r w:rsidRPr="0080539A">
        <w:rPr>
          <w:b/>
          <w:bCs/>
          <w:lang w:val="et-EE"/>
        </w:rPr>
        <w:t xml:space="preserve"> </w:t>
      </w:r>
    </w:p>
    <w:p w14:paraId="369E9ECC" w14:textId="2A37A3B8" w:rsidR="00486CE9" w:rsidRDefault="00D41488" w:rsidP="00A07127">
      <w:pPr>
        <w:spacing w:before="0" w:after="0"/>
        <w:jc w:val="both"/>
        <w:rPr>
          <w:lang w:val="et-EE"/>
        </w:rPr>
      </w:pPr>
      <w:r>
        <w:rPr>
          <w:lang w:val="et-EE"/>
        </w:rPr>
        <w:t xml:space="preserve">Riigihangete vaidlustuskomisjoni 04.09.2026.a otsusega lõpetati vaidlustusasjas menetlus RHS § 197 lg 1 p 1 alusel. Vaidlustajal on </w:t>
      </w:r>
      <w:r w:rsidR="00B87D3B" w:rsidRPr="00486CE9">
        <w:rPr>
          <w:lang w:val="et-EE"/>
        </w:rPr>
        <w:t>RHS § 198 lg 4</w:t>
      </w:r>
      <w:r w:rsidR="00B87D3B">
        <w:rPr>
          <w:vertAlign w:val="superscript"/>
          <w:lang w:val="et-EE"/>
        </w:rPr>
        <w:t>1</w:t>
      </w:r>
      <w:r w:rsidR="00B87D3B">
        <w:rPr>
          <w:lang w:val="et-EE"/>
        </w:rPr>
        <w:t xml:space="preserve"> alusel </w:t>
      </w:r>
      <w:r>
        <w:rPr>
          <w:lang w:val="et-EE"/>
        </w:rPr>
        <w:t>õigus nõuda lõivu tagastamist</w:t>
      </w:r>
      <w:r w:rsidR="003670BB">
        <w:rPr>
          <w:lang w:val="et-EE"/>
        </w:rPr>
        <w:t xml:space="preserve">. Tegemist on RLS § 15 lg 1 p 9 sätestatud </w:t>
      </w:r>
      <w:r w:rsidR="00841D8C">
        <w:rPr>
          <w:lang w:val="et-EE"/>
        </w:rPr>
        <w:t xml:space="preserve">muu seaduses sätestatud alusega tasutud riigilõivu tagastamiseks. </w:t>
      </w:r>
    </w:p>
    <w:p w14:paraId="424E9582" w14:textId="77777777" w:rsidR="00B87D3B" w:rsidRDefault="00B87D3B" w:rsidP="00A07127">
      <w:pPr>
        <w:spacing w:before="0" w:after="0"/>
        <w:jc w:val="both"/>
        <w:rPr>
          <w:lang w:val="et-EE"/>
        </w:rPr>
      </w:pPr>
    </w:p>
    <w:p w14:paraId="01D273D5" w14:textId="39739F8C" w:rsidR="00B87D3B" w:rsidRPr="00B87D3B" w:rsidRDefault="00B87D3B" w:rsidP="00A07127">
      <w:pPr>
        <w:spacing w:before="0" w:after="0"/>
        <w:jc w:val="both"/>
        <w:rPr>
          <w:lang w:val="et-EE"/>
        </w:rPr>
      </w:pPr>
      <w:r>
        <w:rPr>
          <w:lang w:val="et-EE"/>
        </w:rPr>
        <w:t xml:space="preserve">Vaidlustaja taotleb käesolevaga </w:t>
      </w:r>
      <w:r w:rsidR="00AD058B">
        <w:rPr>
          <w:lang w:val="et-EE"/>
        </w:rPr>
        <w:t xml:space="preserve">tasutud </w:t>
      </w:r>
      <w:r w:rsidR="00FE3DCC">
        <w:rPr>
          <w:lang w:val="et-EE"/>
        </w:rPr>
        <w:t>riigi</w:t>
      </w:r>
      <w:r w:rsidR="00C72C60">
        <w:rPr>
          <w:lang w:val="et-EE"/>
        </w:rPr>
        <w:t xml:space="preserve">lõivu tagastamist </w:t>
      </w:r>
      <w:r w:rsidR="00FE3DCC">
        <w:rPr>
          <w:lang w:val="et-EE"/>
        </w:rPr>
        <w:t xml:space="preserve">summas 2560 eurot </w:t>
      </w:r>
      <w:proofErr w:type="spellStart"/>
      <w:r w:rsidR="00AD058B">
        <w:rPr>
          <w:lang w:val="et-EE"/>
        </w:rPr>
        <w:t>Oixio</w:t>
      </w:r>
      <w:proofErr w:type="spellEnd"/>
      <w:r w:rsidR="00AD058B">
        <w:rPr>
          <w:lang w:val="et-EE"/>
        </w:rPr>
        <w:t xml:space="preserve"> Digital AS arveldusarvele nr </w:t>
      </w:r>
      <w:r w:rsidR="00AD058B" w:rsidRPr="00AD058B">
        <w:rPr>
          <w:lang w:val="et-EE"/>
        </w:rPr>
        <w:t>EE632200221011295052</w:t>
      </w:r>
      <w:r w:rsidR="00AD058B">
        <w:rPr>
          <w:lang w:val="et-EE"/>
        </w:rPr>
        <w:t>.</w:t>
      </w:r>
    </w:p>
    <w:p w14:paraId="12728F45" w14:textId="77777777" w:rsidR="00B87D3B" w:rsidRDefault="00B87D3B" w:rsidP="006E572E">
      <w:pPr>
        <w:spacing w:before="0" w:after="0" w:line="276" w:lineRule="auto"/>
        <w:ind w:left="567" w:hanging="567"/>
        <w:jc w:val="both"/>
        <w:rPr>
          <w:rFonts w:eastAsia="Calibri" w:cs="Times New Roman"/>
          <w:lang w:val="et-EE"/>
        </w:rPr>
      </w:pPr>
    </w:p>
    <w:p w14:paraId="1A141037" w14:textId="676E6DAE" w:rsidR="00E50EC8" w:rsidRPr="009112BB" w:rsidRDefault="003C19A0" w:rsidP="006E572E">
      <w:pPr>
        <w:spacing w:before="0" w:after="0" w:line="276" w:lineRule="auto"/>
        <w:ind w:left="567" w:hanging="567"/>
        <w:jc w:val="both"/>
        <w:rPr>
          <w:rFonts w:eastAsia="Calibri" w:cs="Times New Roman"/>
          <w:lang w:val="et-EE"/>
        </w:rPr>
      </w:pPr>
      <w:r w:rsidRPr="009112BB">
        <w:rPr>
          <w:rFonts w:eastAsia="Calibri" w:cs="Times New Roman"/>
          <w:lang w:val="et-EE"/>
        </w:rPr>
        <w:t>L</w:t>
      </w:r>
      <w:r w:rsidR="00E50EC8" w:rsidRPr="009112BB">
        <w:rPr>
          <w:rFonts w:eastAsia="Calibri" w:cs="Times New Roman"/>
          <w:lang w:val="et-EE"/>
        </w:rPr>
        <w:t>ugupidamisega</w:t>
      </w:r>
    </w:p>
    <w:p w14:paraId="40E799E5" w14:textId="77777777" w:rsidR="003C19A0" w:rsidRPr="009112BB" w:rsidRDefault="003C19A0" w:rsidP="006E572E">
      <w:pPr>
        <w:spacing w:before="0" w:after="0"/>
        <w:ind w:left="567" w:hanging="567"/>
        <w:jc w:val="both"/>
        <w:rPr>
          <w:rFonts w:eastAsia="Calibri" w:cs="Times New Roman"/>
          <w:i/>
          <w:lang w:val="et-EE"/>
        </w:rPr>
      </w:pPr>
    </w:p>
    <w:p w14:paraId="0EBEDBD6" w14:textId="385C1D94" w:rsidR="00E50EC8" w:rsidRPr="009112BB" w:rsidRDefault="00E50EC8" w:rsidP="006E572E">
      <w:pPr>
        <w:spacing w:before="0" w:after="0"/>
        <w:ind w:left="567" w:hanging="567"/>
        <w:jc w:val="both"/>
        <w:rPr>
          <w:rFonts w:eastAsia="Calibri" w:cs="Times New Roman"/>
          <w:i/>
          <w:lang w:val="et-EE"/>
        </w:rPr>
      </w:pPr>
      <w:r w:rsidRPr="009112BB">
        <w:rPr>
          <w:rFonts w:eastAsia="Calibri" w:cs="Times New Roman"/>
          <w:i/>
          <w:lang w:val="et-EE"/>
        </w:rPr>
        <w:t>/allkirjastatud digitaalselt/</w:t>
      </w:r>
    </w:p>
    <w:p w14:paraId="4B0449A7" w14:textId="77777777" w:rsidR="00E50EC8" w:rsidRPr="009112BB" w:rsidRDefault="00E50EC8" w:rsidP="006E572E">
      <w:pPr>
        <w:spacing w:before="0" w:after="0"/>
        <w:ind w:left="567" w:hanging="567"/>
        <w:jc w:val="both"/>
        <w:rPr>
          <w:rFonts w:eastAsia="Calibri" w:cs="Times New Roman"/>
          <w:lang w:val="et-EE"/>
        </w:rPr>
      </w:pPr>
      <w:r w:rsidRPr="009112BB">
        <w:rPr>
          <w:rFonts w:eastAsia="Calibri" w:cs="Times New Roman"/>
          <w:lang w:val="et-EE"/>
        </w:rPr>
        <w:t>Taivo Ruus, vandeadvokaat</w:t>
      </w:r>
    </w:p>
    <w:p w14:paraId="5928F963" w14:textId="3397C919" w:rsidR="00E50EC8" w:rsidRPr="009112BB" w:rsidRDefault="00E50EC8" w:rsidP="00FE3DCC">
      <w:pPr>
        <w:spacing w:before="0" w:after="0"/>
        <w:ind w:left="567" w:hanging="567"/>
        <w:jc w:val="both"/>
        <w:rPr>
          <w:lang w:val="et-EE"/>
        </w:rPr>
      </w:pPr>
      <w:r w:rsidRPr="009112BB">
        <w:rPr>
          <w:rFonts w:eastAsia="Calibri" w:cs="Times New Roman"/>
          <w:lang w:val="et-EE"/>
        </w:rPr>
        <w:t>Vaidlustaja lepinguline esindaja</w:t>
      </w:r>
    </w:p>
    <w:p w14:paraId="029D931E" w14:textId="77777777" w:rsidR="00940666" w:rsidRPr="009112BB" w:rsidRDefault="00940666" w:rsidP="005B7FBE">
      <w:pPr>
        <w:spacing w:before="0" w:after="0"/>
        <w:rPr>
          <w:lang w:val="et-EE"/>
        </w:rPr>
      </w:pPr>
    </w:p>
    <w:p w14:paraId="66A68F1E" w14:textId="77777777" w:rsidR="009112BB" w:rsidRPr="009112BB" w:rsidRDefault="009112BB">
      <w:pPr>
        <w:spacing w:before="0" w:after="0"/>
        <w:rPr>
          <w:lang w:val="et-EE"/>
        </w:rPr>
      </w:pPr>
    </w:p>
    <w:sectPr w:rsidR="009112BB" w:rsidRPr="009112BB" w:rsidSect="00E50EC8">
      <w:headerReference w:type="default" r:id="rId12"/>
      <w:footerReference w:type="default" r:id="rId13"/>
      <w:headerReference w:type="first" r:id="rId14"/>
      <w:endnotePr>
        <w:numFmt w:val="decimal"/>
      </w:endnotePr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6748D" w14:textId="77777777" w:rsidR="003C65B5" w:rsidRDefault="003C65B5" w:rsidP="004C2FEC">
      <w:pPr>
        <w:spacing w:before="0" w:after="0"/>
      </w:pPr>
      <w:r>
        <w:separator/>
      </w:r>
    </w:p>
  </w:endnote>
  <w:endnote w:type="continuationSeparator" w:id="0">
    <w:p w14:paraId="3C7562E5" w14:textId="77777777" w:rsidR="003C65B5" w:rsidRDefault="003C65B5" w:rsidP="004C2FEC">
      <w:pPr>
        <w:spacing w:before="0" w:after="0"/>
      </w:pPr>
      <w:r>
        <w:continuationSeparator/>
      </w:r>
    </w:p>
  </w:endnote>
  <w:endnote w:type="continuationNotice" w:id="1">
    <w:p w14:paraId="3B643216" w14:textId="77777777" w:rsidR="003C65B5" w:rsidRDefault="003C65B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9174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61FD8" w14:textId="77777777" w:rsidR="00A718EB" w:rsidRDefault="00A718EB">
        <w:pPr>
          <w:pStyle w:val="Jalus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206A26" w14:textId="77777777" w:rsidR="00A718EB" w:rsidRDefault="00A718E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695EB" w14:textId="77777777" w:rsidR="003C65B5" w:rsidRDefault="003C65B5" w:rsidP="004C2FEC">
      <w:pPr>
        <w:spacing w:before="0" w:after="0"/>
      </w:pPr>
      <w:r>
        <w:separator/>
      </w:r>
    </w:p>
  </w:footnote>
  <w:footnote w:type="continuationSeparator" w:id="0">
    <w:p w14:paraId="23193669" w14:textId="77777777" w:rsidR="003C65B5" w:rsidRDefault="003C65B5" w:rsidP="004C2FEC">
      <w:pPr>
        <w:spacing w:before="0" w:after="0"/>
      </w:pPr>
      <w:r>
        <w:continuationSeparator/>
      </w:r>
    </w:p>
  </w:footnote>
  <w:footnote w:type="continuationNotice" w:id="1">
    <w:p w14:paraId="26DDCD6C" w14:textId="77777777" w:rsidR="003C65B5" w:rsidRDefault="003C65B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330B" w14:textId="77777777" w:rsidR="00A718EB" w:rsidRDefault="00A718EB">
    <w:pPr>
      <w:pStyle w:val="Pis"/>
    </w:pPr>
    <w:r>
      <w:rPr>
        <w:noProof/>
        <w:lang w:val="et-EE" w:eastAsia="et-EE"/>
      </w:rPr>
      <w:drawing>
        <wp:anchor distT="0" distB="0" distL="114300" distR="114300" simplePos="0" relativeHeight="251658241" behindDoc="1" locked="0" layoutInCell="1" allowOverlap="1" wp14:anchorId="6EF51BB1" wp14:editId="4C344791">
          <wp:simplePos x="0" y="0"/>
          <wp:positionH relativeFrom="column">
            <wp:posOffset>-935377</wp:posOffset>
          </wp:positionH>
          <wp:positionV relativeFrom="paragraph">
            <wp:posOffset>-442223</wp:posOffset>
          </wp:positionV>
          <wp:extent cx="7581600" cy="283259"/>
          <wp:effectExtent l="0" t="0" r="635" b="0"/>
          <wp:wrapTight wrapText="bothSides">
            <wp:wrapPolygon edited="0">
              <wp:start x="0" y="0"/>
              <wp:lineTo x="0" y="20341"/>
              <wp:lineTo x="21566" y="20341"/>
              <wp:lineTo x="21566" y="0"/>
              <wp:lineTo x="0" y="0"/>
            </wp:wrapPolygon>
          </wp:wrapTight>
          <wp:docPr id="7" name="Picture 7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inine-rib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2832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2F7F1" w14:textId="77777777" w:rsidR="00A718EB" w:rsidRDefault="00A718EB">
    <w:pPr>
      <w:pStyle w:val="Pis"/>
    </w:pPr>
    <w:r>
      <w:rPr>
        <w:noProof/>
        <w:lang w:val="et-EE" w:eastAsia="et-EE"/>
      </w:rPr>
      <w:drawing>
        <wp:anchor distT="0" distB="0" distL="114300" distR="114300" simplePos="0" relativeHeight="251658240" behindDoc="1" locked="0" layoutInCell="1" allowOverlap="1" wp14:anchorId="0CAA5FAB" wp14:editId="7F24DC5D">
          <wp:simplePos x="0" y="0"/>
          <wp:positionH relativeFrom="column">
            <wp:posOffset>-966951</wp:posOffset>
          </wp:positionH>
          <wp:positionV relativeFrom="page">
            <wp:posOffset>-21021</wp:posOffset>
          </wp:positionV>
          <wp:extent cx="7576817" cy="10717530"/>
          <wp:effectExtent l="0" t="0" r="5715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inal - Advokaadibüroo-Ruus-ja-Veso-kirjapõhi-inglise-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817" cy="1071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06F7"/>
    <w:multiLevelType w:val="multilevel"/>
    <w:tmpl w:val="C5DC403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BCE0697"/>
    <w:multiLevelType w:val="hybridMultilevel"/>
    <w:tmpl w:val="FFFFFFFF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0B71"/>
    <w:multiLevelType w:val="hybridMultilevel"/>
    <w:tmpl w:val="3438D414"/>
    <w:lvl w:ilvl="0" w:tplc="24A05856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C560A"/>
    <w:multiLevelType w:val="multilevel"/>
    <w:tmpl w:val="CA860C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1D1D26CF"/>
    <w:multiLevelType w:val="multilevel"/>
    <w:tmpl w:val="B0B6E3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D963EC"/>
    <w:multiLevelType w:val="hybridMultilevel"/>
    <w:tmpl w:val="FFFFFFFF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83612"/>
    <w:multiLevelType w:val="multilevel"/>
    <w:tmpl w:val="CA860C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35442378"/>
    <w:multiLevelType w:val="multilevel"/>
    <w:tmpl w:val="CA860C4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555484F"/>
    <w:multiLevelType w:val="hybridMultilevel"/>
    <w:tmpl w:val="70A007C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D22A1"/>
    <w:multiLevelType w:val="hybridMultilevel"/>
    <w:tmpl w:val="42AA02C2"/>
    <w:lvl w:ilvl="0" w:tplc="7C02DE1A">
      <w:start w:val="2"/>
      <w:numFmt w:val="bullet"/>
      <w:lvlText w:val="-"/>
      <w:lvlJc w:val="left"/>
      <w:pPr>
        <w:ind w:left="1080" w:hanging="360"/>
      </w:pPr>
      <w:rPr>
        <w:rFonts w:ascii="Aptos" w:eastAsia="Times New Roman" w:hAnsi="Apto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3D114F"/>
    <w:multiLevelType w:val="hybridMultilevel"/>
    <w:tmpl w:val="477A82A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F5A51"/>
    <w:multiLevelType w:val="hybridMultilevel"/>
    <w:tmpl w:val="0F267718"/>
    <w:lvl w:ilvl="0" w:tplc="7798986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925A5"/>
    <w:multiLevelType w:val="hybridMultilevel"/>
    <w:tmpl w:val="CD5AB2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8EDE66">
      <w:start w:val="20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970287"/>
    <w:multiLevelType w:val="hybridMultilevel"/>
    <w:tmpl w:val="FFFFFFFF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5254D0"/>
    <w:multiLevelType w:val="hybridMultilevel"/>
    <w:tmpl w:val="FFFFFFFF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67C5A"/>
    <w:multiLevelType w:val="multilevel"/>
    <w:tmpl w:val="D1D433AA"/>
    <w:lvl w:ilvl="0">
      <w:start w:val="2"/>
      <w:numFmt w:val="decimal"/>
      <w:lvlText w:val="%1."/>
      <w:lvlJc w:val="left"/>
      <w:pPr>
        <w:ind w:left="740" w:hanging="7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740"/>
      </w:pPr>
      <w:rPr>
        <w:rFonts w:hint="default"/>
      </w:rPr>
    </w:lvl>
    <w:lvl w:ilvl="2">
      <w:start w:val="87"/>
      <w:numFmt w:val="decimal"/>
      <w:lvlText w:val="%1.%2.%3."/>
      <w:lvlJc w:val="left"/>
      <w:pPr>
        <w:ind w:left="740" w:hanging="74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F3F6BAE"/>
    <w:multiLevelType w:val="hybridMultilevel"/>
    <w:tmpl w:val="AAA88CAE"/>
    <w:lvl w:ilvl="0" w:tplc="E446F0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276493">
    <w:abstractNumId w:val="10"/>
  </w:num>
  <w:num w:numId="2" w16cid:durableId="2095204490">
    <w:abstractNumId w:val="4"/>
  </w:num>
  <w:num w:numId="3" w16cid:durableId="388963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9070469">
    <w:abstractNumId w:val="9"/>
  </w:num>
  <w:num w:numId="5" w16cid:durableId="1140685940">
    <w:abstractNumId w:val="12"/>
  </w:num>
  <w:num w:numId="6" w16cid:durableId="1105538990">
    <w:abstractNumId w:val="16"/>
  </w:num>
  <w:num w:numId="7" w16cid:durableId="742219650">
    <w:abstractNumId w:val="7"/>
  </w:num>
  <w:num w:numId="8" w16cid:durableId="1113481665">
    <w:abstractNumId w:val="13"/>
  </w:num>
  <w:num w:numId="9" w16cid:durableId="35353204">
    <w:abstractNumId w:val="6"/>
  </w:num>
  <w:num w:numId="10" w16cid:durableId="28189459">
    <w:abstractNumId w:val="3"/>
  </w:num>
  <w:num w:numId="11" w16cid:durableId="1311981308">
    <w:abstractNumId w:val="8"/>
  </w:num>
  <w:num w:numId="12" w16cid:durableId="1229533191">
    <w:abstractNumId w:val="0"/>
  </w:num>
  <w:num w:numId="13" w16cid:durableId="24256815">
    <w:abstractNumId w:val="1"/>
  </w:num>
  <w:num w:numId="14" w16cid:durableId="82537865">
    <w:abstractNumId w:val="14"/>
  </w:num>
  <w:num w:numId="15" w16cid:durableId="1979994113">
    <w:abstractNumId w:val="5"/>
  </w:num>
  <w:num w:numId="16" w16cid:durableId="920061062">
    <w:abstractNumId w:val="15"/>
  </w:num>
  <w:num w:numId="17" w16cid:durableId="246115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EC8"/>
    <w:rsid w:val="000015C8"/>
    <w:rsid w:val="000028EE"/>
    <w:rsid w:val="00006778"/>
    <w:rsid w:val="00011ED5"/>
    <w:rsid w:val="000172F5"/>
    <w:rsid w:val="00021CE8"/>
    <w:rsid w:val="000222A7"/>
    <w:rsid w:val="000345B0"/>
    <w:rsid w:val="00052DEA"/>
    <w:rsid w:val="00056A9B"/>
    <w:rsid w:val="00061B6A"/>
    <w:rsid w:val="00062453"/>
    <w:rsid w:val="00064163"/>
    <w:rsid w:val="0006445A"/>
    <w:rsid w:val="0006665C"/>
    <w:rsid w:val="00066D1B"/>
    <w:rsid w:val="000732C2"/>
    <w:rsid w:val="00073A90"/>
    <w:rsid w:val="00075432"/>
    <w:rsid w:val="00075D21"/>
    <w:rsid w:val="0009541A"/>
    <w:rsid w:val="000974F7"/>
    <w:rsid w:val="000A264D"/>
    <w:rsid w:val="000A4BE0"/>
    <w:rsid w:val="000B411B"/>
    <w:rsid w:val="000C2280"/>
    <w:rsid w:val="000C3B80"/>
    <w:rsid w:val="000C3C34"/>
    <w:rsid w:val="000C5674"/>
    <w:rsid w:val="000D032E"/>
    <w:rsid w:val="000D0B18"/>
    <w:rsid w:val="000D175E"/>
    <w:rsid w:val="000D2C75"/>
    <w:rsid w:val="000D5B9F"/>
    <w:rsid w:val="000D6C13"/>
    <w:rsid w:val="000E178D"/>
    <w:rsid w:val="000E31ED"/>
    <w:rsid w:val="000E4E8D"/>
    <w:rsid w:val="000E5BA4"/>
    <w:rsid w:val="000E7578"/>
    <w:rsid w:val="000F2B51"/>
    <w:rsid w:val="00102229"/>
    <w:rsid w:val="0010341F"/>
    <w:rsid w:val="001117D2"/>
    <w:rsid w:val="00111FD2"/>
    <w:rsid w:val="001120A0"/>
    <w:rsid w:val="00112413"/>
    <w:rsid w:val="001150B7"/>
    <w:rsid w:val="00122FA3"/>
    <w:rsid w:val="00126185"/>
    <w:rsid w:val="001268B6"/>
    <w:rsid w:val="00131000"/>
    <w:rsid w:val="00134D7F"/>
    <w:rsid w:val="001440F2"/>
    <w:rsid w:val="00144EF6"/>
    <w:rsid w:val="0015077F"/>
    <w:rsid w:val="00152084"/>
    <w:rsid w:val="00152A57"/>
    <w:rsid w:val="001612C9"/>
    <w:rsid w:val="00163618"/>
    <w:rsid w:val="001639A3"/>
    <w:rsid w:val="00166999"/>
    <w:rsid w:val="00170655"/>
    <w:rsid w:val="001712F4"/>
    <w:rsid w:val="00172CBE"/>
    <w:rsid w:val="00174457"/>
    <w:rsid w:val="001751B9"/>
    <w:rsid w:val="001806BE"/>
    <w:rsid w:val="0018192A"/>
    <w:rsid w:val="00182DB3"/>
    <w:rsid w:val="001853C3"/>
    <w:rsid w:val="0018638E"/>
    <w:rsid w:val="001933B7"/>
    <w:rsid w:val="00194A32"/>
    <w:rsid w:val="001A0866"/>
    <w:rsid w:val="001A0B63"/>
    <w:rsid w:val="001B3993"/>
    <w:rsid w:val="001C1B8C"/>
    <w:rsid w:val="001C22B2"/>
    <w:rsid w:val="001C2303"/>
    <w:rsid w:val="001E0EA9"/>
    <w:rsid w:val="001E147E"/>
    <w:rsid w:val="001E3F08"/>
    <w:rsid w:val="001E450E"/>
    <w:rsid w:val="001E5831"/>
    <w:rsid w:val="001E59BA"/>
    <w:rsid w:val="001F1864"/>
    <w:rsid w:val="001F1A3B"/>
    <w:rsid w:val="001F250F"/>
    <w:rsid w:val="001F300F"/>
    <w:rsid w:val="001F5AC6"/>
    <w:rsid w:val="001F7084"/>
    <w:rsid w:val="00204174"/>
    <w:rsid w:val="00215CAA"/>
    <w:rsid w:val="00217988"/>
    <w:rsid w:val="00220562"/>
    <w:rsid w:val="002214E6"/>
    <w:rsid w:val="00223DFF"/>
    <w:rsid w:val="002253D9"/>
    <w:rsid w:val="00227085"/>
    <w:rsid w:val="00227DB8"/>
    <w:rsid w:val="00231838"/>
    <w:rsid w:val="00232280"/>
    <w:rsid w:val="00232FBD"/>
    <w:rsid w:val="00235464"/>
    <w:rsid w:val="002359CA"/>
    <w:rsid w:val="00236192"/>
    <w:rsid w:val="002370DB"/>
    <w:rsid w:val="0024496B"/>
    <w:rsid w:val="002473DB"/>
    <w:rsid w:val="00247D68"/>
    <w:rsid w:val="00253EB8"/>
    <w:rsid w:val="00257990"/>
    <w:rsid w:val="0026244D"/>
    <w:rsid w:val="00262F6E"/>
    <w:rsid w:val="00264972"/>
    <w:rsid w:val="00293B23"/>
    <w:rsid w:val="0029464B"/>
    <w:rsid w:val="002A0F26"/>
    <w:rsid w:val="002A3960"/>
    <w:rsid w:val="002B231C"/>
    <w:rsid w:val="002B4188"/>
    <w:rsid w:val="002B455B"/>
    <w:rsid w:val="002C0AEE"/>
    <w:rsid w:val="002C276E"/>
    <w:rsid w:val="002D015B"/>
    <w:rsid w:val="002D0693"/>
    <w:rsid w:val="002D5292"/>
    <w:rsid w:val="002E4808"/>
    <w:rsid w:val="002F3FCB"/>
    <w:rsid w:val="002F491E"/>
    <w:rsid w:val="003019E3"/>
    <w:rsid w:val="00305947"/>
    <w:rsid w:val="00305F68"/>
    <w:rsid w:val="00306542"/>
    <w:rsid w:val="00306821"/>
    <w:rsid w:val="00310091"/>
    <w:rsid w:val="00311515"/>
    <w:rsid w:val="00323E96"/>
    <w:rsid w:val="00327875"/>
    <w:rsid w:val="00330C58"/>
    <w:rsid w:val="00341EB1"/>
    <w:rsid w:val="00343079"/>
    <w:rsid w:val="003577DC"/>
    <w:rsid w:val="003606D8"/>
    <w:rsid w:val="003615D9"/>
    <w:rsid w:val="0036306E"/>
    <w:rsid w:val="003646E7"/>
    <w:rsid w:val="003670BB"/>
    <w:rsid w:val="003733B6"/>
    <w:rsid w:val="00373D6B"/>
    <w:rsid w:val="00373F9E"/>
    <w:rsid w:val="00375138"/>
    <w:rsid w:val="00376F5A"/>
    <w:rsid w:val="00380B38"/>
    <w:rsid w:val="00385A0B"/>
    <w:rsid w:val="00385DC9"/>
    <w:rsid w:val="00385E09"/>
    <w:rsid w:val="003879EF"/>
    <w:rsid w:val="00391ABE"/>
    <w:rsid w:val="00391AF6"/>
    <w:rsid w:val="003935D2"/>
    <w:rsid w:val="003A3574"/>
    <w:rsid w:val="003B3E54"/>
    <w:rsid w:val="003B7729"/>
    <w:rsid w:val="003C19A0"/>
    <w:rsid w:val="003C65B5"/>
    <w:rsid w:val="003D3D3F"/>
    <w:rsid w:val="003D7506"/>
    <w:rsid w:val="003D754C"/>
    <w:rsid w:val="003E390E"/>
    <w:rsid w:val="003F1C37"/>
    <w:rsid w:val="003F4CE4"/>
    <w:rsid w:val="004020FF"/>
    <w:rsid w:val="00402545"/>
    <w:rsid w:val="00404F44"/>
    <w:rsid w:val="00413541"/>
    <w:rsid w:val="00413A7C"/>
    <w:rsid w:val="00414C90"/>
    <w:rsid w:val="00416F87"/>
    <w:rsid w:val="00417908"/>
    <w:rsid w:val="00426AAD"/>
    <w:rsid w:val="004270AF"/>
    <w:rsid w:val="00427651"/>
    <w:rsid w:val="00427686"/>
    <w:rsid w:val="00432341"/>
    <w:rsid w:val="0043291C"/>
    <w:rsid w:val="0043300F"/>
    <w:rsid w:val="004373A4"/>
    <w:rsid w:val="00442D3E"/>
    <w:rsid w:val="004448CD"/>
    <w:rsid w:val="00447D7C"/>
    <w:rsid w:val="00451436"/>
    <w:rsid w:val="00453BCC"/>
    <w:rsid w:val="0045484B"/>
    <w:rsid w:val="004606E5"/>
    <w:rsid w:val="00460B77"/>
    <w:rsid w:val="00461FC0"/>
    <w:rsid w:val="00462FA3"/>
    <w:rsid w:val="00464198"/>
    <w:rsid w:val="00466B3F"/>
    <w:rsid w:val="00466E1A"/>
    <w:rsid w:val="00473CFA"/>
    <w:rsid w:val="0048050C"/>
    <w:rsid w:val="00481FAF"/>
    <w:rsid w:val="00486CE9"/>
    <w:rsid w:val="00491B42"/>
    <w:rsid w:val="00491C90"/>
    <w:rsid w:val="00493B55"/>
    <w:rsid w:val="004A0A24"/>
    <w:rsid w:val="004A0A2F"/>
    <w:rsid w:val="004A4DCD"/>
    <w:rsid w:val="004B1598"/>
    <w:rsid w:val="004C16FD"/>
    <w:rsid w:val="004C1F41"/>
    <w:rsid w:val="004C2211"/>
    <w:rsid w:val="004C2FEC"/>
    <w:rsid w:val="004D31A0"/>
    <w:rsid w:val="004D4B17"/>
    <w:rsid w:val="004D5B76"/>
    <w:rsid w:val="004E06E4"/>
    <w:rsid w:val="004E29E1"/>
    <w:rsid w:val="004E6298"/>
    <w:rsid w:val="004F0EAF"/>
    <w:rsid w:val="004F152A"/>
    <w:rsid w:val="004F54AE"/>
    <w:rsid w:val="004F587B"/>
    <w:rsid w:val="004F5BFF"/>
    <w:rsid w:val="004F7F2C"/>
    <w:rsid w:val="00500443"/>
    <w:rsid w:val="005068F3"/>
    <w:rsid w:val="005075F4"/>
    <w:rsid w:val="00507BA7"/>
    <w:rsid w:val="005105FF"/>
    <w:rsid w:val="00514BC9"/>
    <w:rsid w:val="00520539"/>
    <w:rsid w:val="00526EE6"/>
    <w:rsid w:val="005309C0"/>
    <w:rsid w:val="0053208F"/>
    <w:rsid w:val="005327A7"/>
    <w:rsid w:val="00536758"/>
    <w:rsid w:val="005411DA"/>
    <w:rsid w:val="005476F8"/>
    <w:rsid w:val="00547952"/>
    <w:rsid w:val="00551D4B"/>
    <w:rsid w:val="00552DFE"/>
    <w:rsid w:val="005541F7"/>
    <w:rsid w:val="005575E4"/>
    <w:rsid w:val="00560A8E"/>
    <w:rsid w:val="005610AE"/>
    <w:rsid w:val="00562E15"/>
    <w:rsid w:val="00566A8F"/>
    <w:rsid w:val="00566FED"/>
    <w:rsid w:val="00570B65"/>
    <w:rsid w:val="00575554"/>
    <w:rsid w:val="00583438"/>
    <w:rsid w:val="00585B0E"/>
    <w:rsid w:val="00591491"/>
    <w:rsid w:val="00595EF0"/>
    <w:rsid w:val="005969ED"/>
    <w:rsid w:val="005A610A"/>
    <w:rsid w:val="005B133A"/>
    <w:rsid w:val="005B268B"/>
    <w:rsid w:val="005B2FCE"/>
    <w:rsid w:val="005B5251"/>
    <w:rsid w:val="005B7FBE"/>
    <w:rsid w:val="005C07C3"/>
    <w:rsid w:val="005C21F4"/>
    <w:rsid w:val="005C22A7"/>
    <w:rsid w:val="005C2859"/>
    <w:rsid w:val="005C4907"/>
    <w:rsid w:val="005C554D"/>
    <w:rsid w:val="005C7D76"/>
    <w:rsid w:val="005D0EA2"/>
    <w:rsid w:val="005D339E"/>
    <w:rsid w:val="005D4A80"/>
    <w:rsid w:val="005D6CD3"/>
    <w:rsid w:val="005E1394"/>
    <w:rsid w:val="005E19AC"/>
    <w:rsid w:val="005E2862"/>
    <w:rsid w:val="005E378D"/>
    <w:rsid w:val="005F44E6"/>
    <w:rsid w:val="005F4F21"/>
    <w:rsid w:val="005F6091"/>
    <w:rsid w:val="006004AC"/>
    <w:rsid w:val="00600F8C"/>
    <w:rsid w:val="00605894"/>
    <w:rsid w:val="00606A43"/>
    <w:rsid w:val="006100BF"/>
    <w:rsid w:val="00611635"/>
    <w:rsid w:val="00614BFB"/>
    <w:rsid w:val="00616EEB"/>
    <w:rsid w:val="0062175C"/>
    <w:rsid w:val="0063004A"/>
    <w:rsid w:val="00632FFC"/>
    <w:rsid w:val="00636E8F"/>
    <w:rsid w:val="006413CF"/>
    <w:rsid w:val="006445FC"/>
    <w:rsid w:val="0065042A"/>
    <w:rsid w:val="00650FC2"/>
    <w:rsid w:val="00654248"/>
    <w:rsid w:val="00657D17"/>
    <w:rsid w:val="00660966"/>
    <w:rsid w:val="006609D6"/>
    <w:rsid w:val="00664014"/>
    <w:rsid w:val="0067770F"/>
    <w:rsid w:val="00684894"/>
    <w:rsid w:val="006854CC"/>
    <w:rsid w:val="00693FE2"/>
    <w:rsid w:val="006953C6"/>
    <w:rsid w:val="00697AC9"/>
    <w:rsid w:val="006A0715"/>
    <w:rsid w:val="006A4051"/>
    <w:rsid w:val="006A48A1"/>
    <w:rsid w:val="006A6114"/>
    <w:rsid w:val="006B0C15"/>
    <w:rsid w:val="006B402A"/>
    <w:rsid w:val="006B612E"/>
    <w:rsid w:val="006C7CB9"/>
    <w:rsid w:val="006D1934"/>
    <w:rsid w:val="006D4659"/>
    <w:rsid w:val="006D535A"/>
    <w:rsid w:val="006E1662"/>
    <w:rsid w:val="006E572E"/>
    <w:rsid w:val="006E69DF"/>
    <w:rsid w:val="006F01DD"/>
    <w:rsid w:val="006F0442"/>
    <w:rsid w:val="006F5714"/>
    <w:rsid w:val="006F5D4E"/>
    <w:rsid w:val="00701C9D"/>
    <w:rsid w:val="00712D6A"/>
    <w:rsid w:val="0071514A"/>
    <w:rsid w:val="0071617A"/>
    <w:rsid w:val="00716725"/>
    <w:rsid w:val="007253E5"/>
    <w:rsid w:val="00737831"/>
    <w:rsid w:val="00737A15"/>
    <w:rsid w:val="0074243A"/>
    <w:rsid w:val="00743E39"/>
    <w:rsid w:val="007511D4"/>
    <w:rsid w:val="007566CB"/>
    <w:rsid w:val="00760D63"/>
    <w:rsid w:val="00761CCC"/>
    <w:rsid w:val="007648B3"/>
    <w:rsid w:val="00770C1D"/>
    <w:rsid w:val="0077331F"/>
    <w:rsid w:val="00774B0E"/>
    <w:rsid w:val="00781550"/>
    <w:rsid w:val="00781AF6"/>
    <w:rsid w:val="00782F7B"/>
    <w:rsid w:val="007927D7"/>
    <w:rsid w:val="00793B8A"/>
    <w:rsid w:val="00796CC4"/>
    <w:rsid w:val="007A0D69"/>
    <w:rsid w:val="007B22C3"/>
    <w:rsid w:val="007B5530"/>
    <w:rsid w:val="007C4B41"/>
    <w:rsid w:val="007C7FBC"/>
    <w:rsid w:val="007F2CC2"/>
    <w:rsid w:val="007F315D"/>
    <w:rsid w:val="007F60CD"/>
    <w:rsid w:val="007F783C"/>
    <w:rsid w:val="008026C1"/>
    <w:rsid w:val="00804B99"/>
    <w:rsid w:val="00804C03"/>
    <w:rsid w:val="0080539A"/>
    <w:rsid w:val="00806D90"/>
    <w:rsid w:val="00810AF9"/>
    <w:rsid w:val="00816FAE"/>
    <w:rsid w:val="008179AF"/>
    <w:rsid w:val="008219FB"/>
    <w:rsid w:val="00824B8B"/>
    <w:rsid w:val="00827F59"/>
    <w:rsid w:val="00833FC7"/>
    <w:rsid w:val="00834DF1"/>
    <w:rsid w:val="00841D8C"/>
    <w:rsid w:val="00846B6C"/>
    <w:rsid w:val="00846E72"/>
    <w:rsid w:val="00847CF7"/>
    <w:rsid w:val="00850EE4"/>
    <w:rsid w:val="008559CC"/>
    <w:rsid w:val="00857730"/>
    <w:rsid w:val="00861206"/>
    <w:rsid w:val="0086276C"/>
    <w:rsid w:val="00863EE8"/>
    <w:rsid w:val="00866240"/>
    <w:rsid w:val="008718CA"/>
    <w:rsid w:val="00872A61"/>
    <w:rsid w:val="00873ADE"/>
    <w:rsid w:val="0087402E"/>
    <w:rsid w:val="00877CF7"/>
    <w:rsid w:val="00881B7B"/>
    <w:rsid w:val="008827EC"/>
    <w:rsid w:val="00884465"/>
    <w:rsid w:val="0089048D"/>
    <w:rsid w:val="00893F31"/>
    <w:rsid w:val="00896364"/>
    <w:rsid w:val="00897E97"/>
    <w:rsid w:val="008A2993"/>
    <w:rsid w:val="008A30CD"/>
    <w:rsid w:val="008B3A54"/>
    <w:rsid w:val="008B6EE5"/>
    <w:rsid w:val="008C563F"/>
    <w:rsid w:val="008C5D4D"/>
    <w:rsid w:val="008C6BAD"/>
    <w:rsid w:val="008C6E39"/>
    <w:rsid w:val="008C7173"/>
    <w:rsid w:val="008D6907"/>
    <w:rsid w:val="008D7E98"/>
    <w:rsid w:val="008E2C51"/>
    <w:rsid w:val="008E3496"/>
    <w:rsid w:val="008E44CC"/>
    <w:rsid w:val="008E68C8"/>
    <w:rsid w:val="008E7B1A"/>
    <w:rsid w:val="008F07F2"/>
    <w:rsid w:val="008F1370"/>
    <w:rsid w:val="008F749A"/>
    <w:rsid w:val="008F780D"/>
    <w:rsid w:val="00900A5B"/>
    <w:rsid w:val="00901E83"/>
    <w:rsid w:val="00904855"/>
    <w:rsid w:val="0090660F"/>
    <w:rsid w:val="009112BB"/>
    <w:rsid w:val="00912809"/>
    <w:rsid w:val="00915175"/>
    <w:rsid w:val="00920BC0"/>
    <w:rsid w:val="009215EC"/>
    <w:rsid w:val="00923C57"/>
    <w:rsid w:val="00927BC4"/>
    <w:rsid w:val="00930452"/>
    <w:rsid w:val="009365EF"/>
    <w:rsid w:val="00937E91"/>
    <w:rsid w:val="00940666"/>
    <w:rsid w:val="00945DB2"/>
    <w:rsid w:val="00945E77"/>
    <w:rsid w:val="009468DB"/>
    <w:rsid w:val="00951C34"/>
    <w:rsid w:val="00953EF8"/>
    <w:rsid w:val="00954EA2"/>
    <w:rsid w:val="0095543C"/>
    <w:rsid w:val="0095742F"/>
    <w:rsid w:val="00965F70"/>
    <w:rsid w:val="00966509"/>
    <w:rsid w:val="00973784"/>
    <w:rsid w:val="00973A48"/>
    <w:rsid w:val="00983C32"/>
    <w:rsid w:val="009854C8"/>
    <w:rsid w:val="00992E07"/>
    <w:rsid w:val="009943D5"/>
    <w:rsid w:val="0099609B"/>
    <w:rsid w:val="009A10B1"/>
    <w:rsid w:val="009A3DCC"/>
    <w:rsid w:val="009A7F98"/>
    <w:rsid w:val="009B3F1D"/>
    <w:rsid w:val="009B71E2"/>
    <w:rsid w:val="009B752D"/>
    <w:rsid w:val="009B7FE1"/>
    <w:rsid w:val="009C1D69"/>
    <w:rsid w:val="009D246C"/>
    <w:rsid w:val="009E1C2C"/>
    <w:rsid w:val="009F1421"/>
    <w:rsid w:val="009F69E6"/>
    <w:rsid w:val="00A03070"/>
    <w:rsid w:val="00A07127"/>
    <w:rsid w:val="00A12841"/>
    <w:rsid w:val="00A15196"/>
    <w:rsid w:val="00A235FB"/>
    <w:rsid w:val="00A23B76"/>
    <w:rsid w:val="00A27AD7"/>
    <w:rsid w:val="00A31F98"/>
    <w:rsid w:val="00A32348"/>
    <w:rsid w:val="00A35F20"/>
    <w:rsid w:val="00A365D1"/>
    <w:rsid w:val="00A37360"/>
    <w:rsid w:val="00A37E7B"/>
    <w:rsid w:val="00A42A5A"/>
    <w:rsid w:val="00A46ABB"/>
    <w:rsid w:val="00A5195C"/>
    <w:rsid w:val="00A5306B"/>
    <w:rsid w:val="00A551B8"/>
    <w:rsid w:val="00A565E2"/>
    <w:rsid w:val="00A6191E"/>
    <w:rsid w:val="00A6343D"/>
    <w:rsid w:val="00A66D61"/>
    <w:rsid w:val="00A67541"/>
    <w:rsid w:val="00A718EB"/>
    <w:rsid w:val="00A8153F"/>
    <w:rsid w:val="00A931C6"/>
    <w:rsid w:val="00A93A86"/>
    <w:rsid w:val="00A961D3"/>
    <w:rsid w:val="00A965B1"/>
    <w:rsid w:val="00A97D08"/>
    <w:rsid w:val="00AA328B"/>
    <w:rsid w:val="00AB3025"/>
    <w:rsid w:val="00AB4F19"/>
    <w:rsid w:val="00AB6F09"/>
    <w:rsid w:val="00AC3A4D"/>
    <w:rsid w:val="00AC5398"/>
    <w:rsid w:val="00AC5F7A"/>
    <w:rsid w:val="00AC6266"/>
    <w:rsid w:val="00AC6432"/>
    <w:rsid w:val="00AC787C"/>
    <w:rsid w:val="00AD058B"/>
    <w:rsid w:val="00AD0A5F"/>
    <w:rsid w:val="00AD41B7"/>
    <w:rsid w:val="00AE157E"/>
    <w:rsid w:val="00AE5B34"/>
    <w:rsid w:val="00AE7676"/>
    <w:rsid w:val="00AF201B"/>
    <w:rsid w:val="00AF369A"/>
    <w:rsid w:val="00AF50FA"/>
    <w:rsid w:val="00B1042E"/>
    <w:rsid w:val="00B111E7"/>
    <w:rsid w:val="00B116D1"/>
    <w:rsid w:val="00B174DE"/>
    <w:rsid w:val="00B20485"/>
    <w:rsid w:val="00B303DB"/>
    <w:rsid w:val="00B40851"/>
    <w:rsid w:val="00B43DF1"/>
    <w:rsid w:val="00B43F02"/>
    <w:rsid w:val="00B47E23"/>
    <w:rsid w:val="00B52C9C"/>
    <w:rsid w:val="00B532F8"/>
    <w:rsid w:val="00B5388B"/>
    <w:rsid w:val="00B57655"/>
    <w:rsid w:val="00B61335"/>
    <w:rsid w:val="00B61390"/>
    <w:rsid w:val="00B80666"/>
    <w:rsid w:val="00B8486A"/>
    <w:rsid w:val="00B87D3B"/>
    <w:rsid w:val="00B96CA9"/>
    <w:rsid w:val="00BA2E21"/>
    <w:rsid w:val="00BA3FAD"/>
    <w:rsid w:val="00BA694B"/>
    <w:rsid w:val="00BA6BD4"/>
    <w:rsid w:val="00BB7B18"/>
    <w:rsid w:val="00BD10D2"/>
    <w:rsid w:val="00BD1EA7"/>
    <w:rsid w:val="00BD503F"/>
    <w:rsid w:val="00BD6563"/>
    <w:rsid w:val="00BE30F1"/>
    <w:rsid w:val="00BE3A4B"/>
    <w:rsid w:val="00BE5CB4"/>
    <w:rsid w:val="00BE64C2"/>
    <w:rsid w:val="00BE714E"/>
    <w:rsid w:val="00BF00C8"/>
    <w:rsid w:val="00BF11FB"/>
    <w:rsid w:val="00BF504D"/>
    <w:rsid w:val="00BF5EDF"/>
    <w:rsid w:val="00C00041"/>
    <w:rsid w:val="00C12737"/>
    <w:rsid w:val="00C12CD0"/>
    <w:rsid w:val="00C162D4"/>
    <w:rsid w:val="00C16BA4"/>
    <w:rsid w:val="00C20515"/>
    <w:rsid w:val="00C25FD5"/>
    <w:rsid w:val="00C37665"/>
    <w:rsid w:val="00C41A52"/>
    <w:rsid w:val="00C430BA"/>
    <w:rsid w:val="00C431C2"/>
    <w:rsid w:val="00C437B4"/>
    <w:rsid w:val="00C43DF2"/>
    <w:rsid w:val="00C45FD9"/>
    <w:rsid w:val="00C5656B"/>
    <w:rsid w:val="00C56FEF"/>
    <w:rsid w:val="00C614D3"/>
    <w:rsid w:val="00C650FD"/>
    <w:rsid w:val="00C72C60"/>
    <w:rsid w:val="00C72CA6"/>
    <w:rsid w:val="00C73647"/>
    <w:rsid w:val="00C7498B"/>
    <w:rsid w:val="00C807DA"/>
    <w:rsid w:val="00C8159B"/>
    <w:rsid w:val="00C92685"/>
    <w:rsid w:val="00C92C91"/>
    <w:rsid w:val="00CA0D3F"/>
    <w:rsid w:val="00CA1D1E"/>
    <w:rsid w:val="00CA2EB2"/>
    <w:rsid w:val="00CA30BC"/>
    <w:rsid w:val="00CB3B4D"/>
    <w:rsid w:val="00CB470D"/>
    <w:rsid w:val="00CB78EF"/>
    <w:rsid w:val="00CC0636"/>
    <w:rsid w:val="00CC6432"/>
    <w:rsid w:val="00CC7EB2"/>
    <w:rsid w:val="00CD3AA9"/>
    <w:rsid w:val="00CD57F1"/>
    <w:rsid w:val="00CD74C9"/>
    <w:rsid w:val="00CE08AF"/>
    <w:rsid w:val="00CE2DE6"/>
    <w:rsid w:val="00D01C2D"/>
    <w:rsid w:val="00D038A5"/>
    <w:rsid w:val="00D04D07"/>
    <w:rsid w:val="00D06219"/>
    <w:rsid w:val="00D07461"/>
    <w:rsid w:val="00D11B5E"/>
    <w:rsid w:val="00D1347A"/>
    <w:rsid w:val="00D14D84"/>
    <w:rsid w:val="00D327C2"/>
    <w:rsid w:val="00D333AF"/>
    <w:rsid w:val="00D405F2"/>
    <w:rsid w:val="00D41488"/>
    <w:rsid w:val="00D41EBC"/>
    <w:rsid w:val="00D4230E"/>
    <w:rsid w:val="00D42318"/>
    <w:rsid w:val="00D42E59"/>
    <w:rsid w:val="00D44B70"/>
    <w:rsid w:val="00D47204"/>
    <w:rsid w:val="00D50B39"/>
    <w:rsid w:val="00D53524"/>
    <w:rsid w:val="00D53932"/>
    <w:rsid w:val="00D67434"/>
    <w:rsid w:val="00D67449"/>
    <w:rsid w:val="00D75294"/>
    <w:rsid w:val="00D80B70"/>
    <w:rsid w:val="00D82949"/>
    <w:rsid w:val="00D82C1C"/>
    <w:rsid w:val="00D9571F"/>
    <w:rsid w:val="00DA0E72"/>
    <w:rsid w:val="00DC2DE5"/>
    <w:rsid w:val="00DC5386"/>
    <w:rsid w:val="00DD121A"/>
    <w:rsid w:val="00DD2D02"/>
    <w:rsid w:val="00DD3136"/>
    <w:rsid w:val="00DD38AE"/>
    <w:rsid w:val="00DD6A29"/>
    <w:rsid w:val="00DE3701"/>
    <w:rsid w:val="00DF2247"/>
    <w:rsid w:val="00DF5FD1"/>
    <w:rsid w:val="00E01148"/>
    <w:rsid w:val="00E02530"/>
    <w:rsid w:val="00E0306C"/>
    <w:rsid w:val="00E03645"/>
    <w:rsid w:val="00E079C7"/>
    <w:rsid w:val="00E07ED9"/>
    <w:rsid w:val="00E119BC"/>
    <w:rsid w:val="00E16619"/>
    <w:rsid w:val="00E20DC9"/>
    <w:rsid w:val="00E22212"/>
    <w:rsid w:val="00E25592"/>
    <w:rsid w:val="00E2663C"/>
    <w:rsid w:val="00E3196F"/>
    <w:rsid w:val="00E33842"/>
    <w:rsid w:val="00E33CD2"/>
    <w:rsid w:val="00E35135"/>
    <w:rsid w:val="00E355AA"/>
    <w:rsid w:val="00E420D1"/>
    <w:rsid w:val="00E439BF"/>
    <w:rsid w:val="00E50EC8"/>
    <w:rsid w:val="00E5131A"/>
    <w:rsid w:val="00E514B2"/>
    <w:rsid w:val="00E5382D"/>
    <w:rsid w:val="00E577EF"/>
    <w:rsid w:val="00E60D1B"/>
    <w:rsid w:val="00E60F1E"/>
    <w:rsid w:val="00E741C9"/>
    <w:rsid w:val="00E747ED"/>
    <w:rsid w:val="00E8683F"/>
    <w:rsid w:val="00E90014"/>
    <w:rsid w:val="00E95557"/>
    <w:rsid w:val="00E96D01"/>
    <w:rsid w:val="00EA25D2"/>
    <w:rsid w:val="00EA43A8"/>
    <w:rsid w:val="00EB233F"/>
    <w:rsid w:val="00EB703D"/>
    <w:rsid w:val="00ED0249"/>
    <w:rsid w:val="00ED1498"/>
    <w:rsid w:val="00ED1C05"/>
    <w:rsid w:val="00ED294A"/>
    <w:rsid w:val="00ED7860"/>
    <w:rsid w:val="00EE138F"/>
    <w:rsid w:val="00EF0292"/>
    <w:rsid w:val="00EF084B"/>
    <w:rsid w:val="00EF1462"/>
    <w:rsid w:val="00EF2815"/>
    <w:rsid w:val="00EF50FC"/>
    <w:rsid w:val="00EF601F"/>
    <w:rsid w:val="00F00406"/>
    <w:rsid w:val="00F03226"/>
    <w:rsid w:val="00F05FBE"/>
    <w:rsid w:val="00F06C01"/>
    <w:rsid w:val="00F1130A"/>
    <w:rsid w:val="00F11D3C"/>
    <w:rsid w:val="00F134EE"/>
    <w:rsid w:val="00F14F78"/>
    <w:rsid w:val="00F224C9"/>
    <w:rsid w:val="00F2513A"/>
    <w:rsid w:val="00F30428"/>
    <w:rsid w:val="00F336B9"/>
    <w:rsid w:val="00F346C8"/>
    <w:rsid w:val="00F357F3"/>
    <w:rsid w:val="00F35BBB"/>
    <w:rsid w:val="00F37199"/>
    <w:rsid w:val="00F46738"/>
    <w:rsid w:val="00F475BD"/>
    <w:rsid w:val="00F50A5B"/>
    <w:rsid w:val="00F52340"/>
    <w:rsid w:val="00F52BBE"/>
    <w:rsid w:val="00F60E91"/>
    <w:rsid w:val="00F628FF"/>
    <w:rsid w:val="00F71AA1"/>
    <w:rsid w:val="00F74CB2"/>
    <w:rsid w:val="00F75B16"/>
    <w:rsid w:val="00F75B46"/>
    <w:rsid w:val="00F77593"/>
    <w:rsid w:val="00F77697"/>
    <w:rsid w:val="00F83C64"/>
    <w:rsid w:val="00F85D47"/>
    <w:rsid w:val="00F8602A"/>
    <w:rsid w:val="00F865A4"/>
    <w:rsid w:val="00F86DDB"/>
    <w:rsid w:val="00F92CF9"/>
    <w:rsid w:val="00F9541E"/>
    <w:rsid w:val="00FA3DB7"/>
    <w:rsid w:val="00FB4CF8"/>
    <w:rsid w:val="00FB54E0"/>
    <w:rsid w:val="00FB5602"/>
    <w:rsid w:val="00FC0953"/>
    <w:rsid w:val="00FC1645"/>
    <w:rsid w:val="00FC18D7"/>
    <w:rsid w:val="00FC2864"/>
    <w:rsid w:val="00FC2E47"/>
    <w:rsid w:val="00FC32A0"/>
    <w:rsid w:val="00FD0E28"/>
    <w:rsid w:val="00FD6E2D"/>
    <w:rsid w:val="00FE26C0"/>
    <w:rsid w:val="00FE3DCC"/>
    <w:rsid w:val="00FE433A"/>
    <w:rsid w:val="00FE4D19"/>
    <w:rsid w:val="00FF2E75"/>
    <w:rsid w:val="00F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24A4"/>
  <w15:chartTrackingRefBased/>
  <w15:docId w15:val="{34A32DB6-D3FC-45DF-B61A-D6A5B555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aliases w:val="Body"/>
    <w:qFormat/>
    <w:rsid w:val="00E50EC8"/>
    <w:pPr>
      <w:spacing w:before="120" w:after="120" w:line="240" w:lineRule="auto"/>
    </w:pPr>
    <w:rPr>
      <w:rFonts w:ascii="Georgia" w:hAnsi="Georgia"/>
      <w:kern w:val="0"/>
      <w:sz w:val="24"/>
      <w:szCs w:val="24"/>
      <w:lang w:val="en-AU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E50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E50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unhideWhenUsed/>
    <w:qFormat/>
    <w:rsid w:val="00E50E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unhideWhenUsed/>
    <w:qFormat/>
    <w:rsid w:val="00E50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unhideWhenUsed/>
    <w:qFormat/>
    <w:rsid w:val="00E50E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E50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unhideWhenUsed/>
    <w:qFormat/>
    <w:rsid w:val="00E50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E50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E50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E50EC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t-EE"/>
    </w:rPr>
  </w:style>
  <w:style w:type="character" w:customStyle="1" w:styleId="Pealkiri2Mrk">
    <w:name w:val="Pealkiri 2 Märk"/>
    <w:basedOn w:val="Liguvaikefont"/>
    <w:link w:val="Pealkiri2"/>
    <w:uiPriority w:val="9"/>
    <w:rsid w:val="00E50E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E50EC8"/>
    <w:rPr>
      <w:rFonts w:eastAsiaTheme="majorEastAsia" w:cstheme="majorBidi"/>
      <w:color w:val="2F5496" w:themeColor="accent1" w:themeShade="BF"/>
      <w:sz w:val="28"/>
      <w:szCs w:val="28"/>
      <w:lang w:val="et-EE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50EC8"/>
    <w:rPr>
      <w:rFonts w:eastAsiaTheme="majorEastAsia" w:cstheme="majorBidi"/>
      <w:i/>
      <w:iCs/>
      <w:color w:val="2F5496" w:themeColor="accent1" w:themeShade="BF"/>
      <w:lang w:val="et-EE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E50EC8"/>
    <w:rPr>
      <w:rFonts w:eastAsiaTheme="majorEastAsia" w:cstheme="majorBidi"/>
      <w:color w:val="2F5496" w:themeColor="accent1" w:themeShade="BF"/>
      <w:lang w:val="et-EE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E50EC8"/>
    <w:rPr>
      <w:rFonts w:eastAsiaTheme="majorEastAsia" w:cstheme="majorBidi"/>
      <w:i/>
      <w:iCs/>
      <w:color w:val="595959" w:themeColor="text1" w:themeTint="A6"/>
      <w:lang w:val="et-EE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E50EC8"/>
    <w:rPr>
      <w:rFonts w:eastAsiaTheme="majorEastAsia" w:cstheme="majorBidi"/>
      <w:color w:val="595959" w:themeColor="text1" w:themeTint="A6"/>
      <w:lang w:val="et-EE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E50EC8"/>
    <w:rPr>
      <w:rFonts w:eastAsiaTheme="majorEastAsia" w:cstheme="majorBidi"/>
      <w:i/>
      <w:iCs/>
      <w:color w:val="272727" w:themeColor="text1" w:themeTint="D8"/>
      <w:lang w:val="et-EE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E50EC8"/>
    <w:rPr>
      <w:rFonts w:eastAsiaTheme="majorEastAsia" w:cstheme="majorBidi"/>
      <w:color w:val="272727" w:themeColor="text1" w:themeTint="D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E50E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E50EC8"/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E50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E50EC8"/>
    <w:rPr>
      <w:rFonts w:eastAsiaTheme="majorEastAsia" w:cstheme="majorBidi"/>
      <w:color w:val="595959" w:themeColor="text1" w:themeTint="A6"/>
      <w:spacing w:val="15"/>
      <w:sz w:val="28"/>
      <w:szCs w:val="28"/>
      <w:lang w:val="et-EE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E50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E50EC8"/>
    <w:rPr>
      <w:i/>
      <w:iCs/>
      <w:color w:val="404040" w:themeColor="text1" w:themeTint="BF"/>
      <w:lang w:val="et-EE"/>
    </w:rPr>
  </w:style>
  <w:style w:type="paragraph" w:styleId="Loendilik">
    <w:name w:val="List Paragraph"/>
    <w:basedOn w:val="Normaallaad"/>
    <w:uiPriority w:val="34"/>
    <w:qFormat/>
    <w:rsid w:val="00E50EC8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E50EC8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E50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E50EC8"/>
    <w:rPr>
      <w:i/>
      <w:iCs/>
      <w:color w:val="2F5496" w:themeColor="accent1" w:themeShade="BF"/>
      <w:lang w:val="et-EE"/>
    </w:rPr>
  </w:style>
  <w:style w:type="character" w:styleId="Selgeltmrgatavviide">
    <w:name w:val="Intense Reference"/>
    <w:basedOn w:val="Liguvaikefont"/>
    <w:uiPriority w:val="32"/>
    <w:qFormat/>
    <w:rsid w:val="00E50EC8"/>
    <w:rPr>
      <w:b/>
      <w:bCs/>
      <w:smallCaps/>
      <w:color w:val="2F5496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E50EC8"/>
    <w:pPr>
      <w:tabs>
        <w:tab w:val="center" w:pos="4680"/>
        <w:tab w:val="right" w:pos="9360"/>
      </w:tabs>
      <w:spacing w:before="0" w:after="0"/>
    </w:pPr>
  </w:style>
  <w:style w:type="character" w:customStyle="1" w:styleId="PisMrk">
    <w:name w:val="Päis Märk"/>
    <w:basedOn w:val="Liguvaikefont"/>
    <w:link w:val="Pis"/>
    <w:uiPriority w:val="99"/>
    <w:rsid w:val="00E50EC8"/>
    <w:rPr>
      <w:rFonts w:ascii="Georgia" w:hAnsi="Georgia"/>
      <w:kern w:val="0"/>
      <w:sz w:val="24"/>
      <w:szCs w:val="24"/>
      <w:lang w:val="en-AU"/>
      <w14:ligatures w14:val="none"/>
    </w:rPr>
  </w:style>
  <w:style w:type="paragraph" w:styleId="Jalus">
    <w:name w:val="footer"/>
    <w:basedOn w:val="Normaallaad"/>
    <w:link w:val="JalusMrk"/>
    <w:uiPriority w:val="99"/>
    <w:unhideWhenUsed/>
    <w:rsid w:val="00E50EC8"/>
    <w:pPr>
      <w:tabs>
        <w:tab w:val="center" w:pos="4513"/>
        <w:tab w:val="right" w:pos="9026"/>
      </w:tabs>
      <w:spacing w:before="0" w:after="0"/>
    </w:pPr>
  </w:style>
  <w:style w:type="character" w:customStyle="1" w:styleId="JalusMrk">
    <w:name w:val="Jalus Märk"/>
    <w:basedOn w:val="Liguvaikefont"/>
    <w:link w:val="Jalus"/>
    <w:uiPriority w:val="99"/>
    <w:rsid w:val="00E50EC8"/>
    <w:rPr>
      <w:rFonts w:ascii="Georgia" w:hAnsi="Georgia"/>
      <w:kern w:val="0"/>
      <w:sz w:val="24"/>
      <w:szCs w:val="24"/>
      <w:lang w:val="en-AU"/>
      <w14:ligatures w14:val="none"/>
    </w:rPr>
  </w:style>
  <w:style w:type="character" w:styleId="Hperlink">
    <w:name w:val="Hyperlink"/>
    <w:basedOn w:val="Liguvaikefont"/>
    <w:uiPriority w:val="99"/>
    <w:unhideWhenUsed/>
    <w:rsid w:val="00E50EC8"/>
    <w:rPr>
      <w:color w:val="0000FF"/>
      <w:u w:val="single"/>
    </w:rPr>
  </w:style>
  <w:style w:type="character" w:customStyle="1" w:styleId="lrzxr">
    <w:name w:val="lrzxr"/>
    <w:basedOn w:val="Liguvaikefont"/>
    <w:rsid w:val="00E50EC8"/>
  </w:style>
  <w:style w:type="character" w:styleId="Rhutus">
    <w:name w:val="Emphasis"/>
    <w:basedOn w:val="Liguvaikefont"/>
    <w:uiPriority w:val="20"/>
    <w:qFormat/>
    <w:rsid w:val="00E50EC8"/>
    <w:rPr>
      <w:i/>
      <w:iCs/>
    </w:rPr>
  </w:style>
  <w:style w:type="character" w:styleId="Lahendamatamainimine">
    <w:name w:val="Unresolved Mention"/>
    <w:basedOn w:val="Liguvaikefont"/>
    <w:uiPriority w:val="99"/>
    <w:semiHidden/>
    <w:unhideWhenUsed/>
    <w:rsid w:val="00385DC9"/>
    <w:rPr>
      <w:color w:val="605E5C"/>
      <w:shd w:val="clear" w:color="auto" w:fill="E1DFDD"/>
    </w:rPr>
  </w:style>
  <w:style w:type="table" w:styleId="Kontuurtabel">
    <w:name w:val="Table Grid"/>
    <w:basedOn w:val="Normaaltabel"/>
    <w:uiPriority w:val="39"/>
    <w:rsid w:val="00AF5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ivo@ruu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vako@fin.e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BB07C5E1BDF4AB5CC5C5A429DC527" ma:contentTypeVersion="13" ma:contentTypeDescription="Create a new document." ma:contentTypeScope="" ma:versionID="ff58595caa37a067d4dbd3a03c1c8291">
  <xsd:schema xmlns:xsd="http://www.w3.org/2001/XMLSchema" xmlns:xs="http://www.w3.org/2001/XMLSchema" xmlns:p="http://schemas.microsoft.com/office/2006/metadata/properties" xmlns:ns2="5af82ee6-8506-4d09-9890-21bd2e3edc36" xmlns:ns3="13ed5e47-a378-48ab-b330-9849814f3313" targetNamespace="http://schemas.microsoft.com/office/2006/metadata/properties" ma:root="true" ma:fieldsID="a326a95245209ccc1af7f5510ed8c2e1" ns2:_="" ns3:_="">
    <xsd:import namespace="5af82ee6-8506-4d09-9890-21bd2e3edc36"/>
    <xsd:import namespace="13ed5e47-a378-48ab-b330-9849814f33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82ee6-8506-4d09-9890-21bd2e3ed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42a7a4b-3129-4ed4-9f61-74d4e10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d5e47-a378-48ab-b330-9849814f33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f962051-e4dc-4283-a847-0f8d2e8725a9}" ma:internalName="TaxCatchAll" ma:showField="CatchAllData" ma:web="13ed5e47-a378-48ab-b330-9849814f33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f82ee6-8506-4d09-9890-21bd2e3edc36">
      <Terms xmlns="http://schemas.microsoft.com/office/infopath/2007/PartnerControls"/>
    </lcf76f155ced4ddcb4097134ff3c332f>
    <TaxCatchAll xmlns="13ed5e47-a378-48ab-b330-9849814f3313" xsi:nil="true"/>
  </documentManagement>
</p:properties>
</file>

<file path=customXml/itemProps1.xml><?xml version="1.0" encoding="utf-8"?>
<ds:datastoreItem xmlns:ds="http://schemas.openxmlformats.org/officeDocument/2006/customXml" ds:itemID="{A9720370-9480-46DF-B368-442A757DF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82ee6-8506-4d09-9890-21bd2e3edc36"/>
    <ds:schemaRef ds:uri="13ed5e47-a378-48ab-b330-9849814f3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62556-203A-4014-9E66-0EAAC0B03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1F337-20FB-4DC1-82F7-CC6932A0A990}">
  <ds:schemaRefs>
    <ds:schemaRef ds:uri="http://schemas.microsoft.com/office/2006/metadata/properties"/>
    <ds:schemaRef ds:uri="http://schemas.microsoft.com/office/infopath/2007/PartnerControls"/>
    <ds:schemaRef ds:uri="5af82ee6-8506-4d09-9890-21bd2e3edc36"/>
    <ds:schemaRef ds:uri="13ed5e47-a378-48ab-b330-9849814f33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taivo@ruusveso.ee</dc:creator>
  <cp:keywords/>
  <dc:description/>
  <cp:lastModifiedBy>Taivo Ruus</cp:lastModifiedBy>
  <cp:revision>16</cp:revision>
  <dcterms:created xsi:type="dcterms:W3CDTF">2026-09-04T08:26:00Z</dcterms:created>
  <dcterms:modified xsi:type="dcterms:W3CDTF">2026-09-04T08:39:00Z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0x0101003B3BB07C5E1BDF4AB5CC5C5A429DC527</vt:lpwstr>
  </property>
  <property fmtid="{D5CDD505-2E9C-101B-9397-08002B2CF9AE}" pid="3" name="MediaServiceImageTags">
    <vt:lpwstr/>
  </property>
</Properties>
</file>